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BE" w:rsidRPr="00B75B65" w:rsidRDefault="00C924BE" w:rsidP="00C924BE">
      <w:pPr>
        <w:shd w:val="clear" w:color="auto" w:fill="FFFFFF"/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75B65">
        <w:rPr>
          <w:rFonts w:ascii="Times New Roman" w:eastAsia="Calibri" w:hAnsi="Times New Roman" w:cs="Times New Roman"/>
          <w:b/>
          <w:sz w:val="24"/>
          <w:szCs w:val="24"/>
        </w:rPr>
        <w:t xml:space="preserve">Моделирование в </w:t>
      </w:r>
      <w:r w:rsidR="00822426" w:rsidRPr="00B75B65">
        <w:rPr>
          <w:rFonts w:ascii="Times New Roman" w:eastAsia="Calibri" w:hAnsi="Times New Roman" w:cs="Times New Roman"/>
          <w:b/>
          <w:sz w:val="24"/>
          <w:szCs w:val="24"/>
        </w:rPr>
        <w:t xml:space="preserve">речевом </w:t>
      </w:r>
      <w:r w:rsidRPr="00B75B65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развитии </w:t>
      </w:r>
      <w:r w:rsidR="00EF0B2C" w:rsidRPr="00B75B65">
        <w:rPr>
          <w:rFonts w:ascii="Times New Roman" w:eastAsia="Calibri" w:hAnsi="Times New Roman" w:cs="Times New Roman"/>
          <w:b/>
          <w:sz w:val="24"/>
          <w:szCs w:val="24"/>
        </w:rPr>
        <w:t>детей</w:t>
      </w:r>
    </w:p>
    <w:p w:rsidR="00B75B65" w:rsidRDefault="00B75B65" w:rsidP="00B75B65">
      <w:pPr>
        <w:shd w:val="clear" w:color="auto" w:fill="FFFFFF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428D8" w:rsidRDefault="00B75B65" w:rsidP="00B75B65">
      <w:pPr>
        <w:shd w:val="clear" w:color="auto" w:fill="FFFFFF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 xml:space="preserve">Подготовила: </w:t>
      </w:r>
      <w:r w:rsidR="006428D8">
        <w:rPr>
          <w:rFonts w:ascii="Times New Roman" w:eastAsia="Calibri" w:hAnsi="Times New Roman" w:cs="Times New Roman"/>
          <w:sz w:val="24"/>
          <w:szCs w:val="24"/>
        </w:rPr>
        <w:t xml:space="preserve">воспитатель </w:t>
      </w:r>
    </w:p>
    <w:p w:rsidR="00B75B65" w:rsidRPr="00B75B65" w:rsidRDefault="00B75B65" w:rsidP="00B75B65">
      <w:pPr>
        <w:shd w:val="clear" w:color="auto" w:fill="FFFFFF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75B65">
        <w:rPr>
          <w:rFonts w:ascii="Times New Roman" w:eastAsia="Calibri" w:hAnsi="Times New Roman" w:cs="Times New Roman"/>
          <w:sz w:val="24"/>
          <w:szCs w:val="24"/>
        </w:rPr>
        <w:t>Калиниченко Ольга Викторовна</w:t>
      </w:r>
    </w:p>
    <w:p w:rsidR="00B75B65" w:rsidRDefault="00B75B65" w:rsidP="00B75B65">
      <w:pPr>
        <w:shd w:val="clear" w:color="auto" w:fill="FFFFFF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>МБДОУ «Детский сад №43»</w:t>
      </w:r>
    </w:p>
    <w:p w:rsidR="006428D8" w:rsidRPr="00B75B65" w:rsidRDefault="006428D8" w:rsidP="00B75B65">
      <w:pPr>
        <w:shd w:val="clear" w:color="auto" w:fill="FFFFFF"/>
        <w:spacing w:after="0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Усолье-Сибирское</w:t>
      </w:r>
    </w:p>
    <w:p w:rsidR="00EF0B2C" w:rsidRPr="00B75B65" w:rsidRDefault="00EF0B2C" w:rsidP="00B75B65">
      <w:pPr>
        <w:shd w:val="clear" w:color="auto" w:fill="FFFFFF"/>
        <w:spacing w:after="0"/>
        <w:ind w:firstLine="709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78284E" w:rsidRPr="00B75B65" w:rsidRDefault="0078284E" w:rsidP="00B75B65">
      <w:pPr>
        <w:shd w:val="clear" w:color="auto" w:fill="FFFFFF"/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>Что такое наглядное моделирование?</w:t>
      </w:r>
    </w:p>
    <w:p w:rsidR="0078284E" w:rsidRPr="00B75B65" w:rsidRDefault="0078284E" w:rsidP="00B75B6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b/>
          <w:sz w:val="24"/>
          <w:szCs w:val="24"/>
        </w:rPr>
        <w:t>Наглядное моделирование</w:t>
      </w:r>
      <w:r w:rsidRPr="00B75B65">
        <w:rPr>
          <w:rFonts w:ascii="Times New Roman" w:eastAsia="Calibri" w:hAnsi="Times New Roman" w:cs="Times New Roman"/>
          <w:sz w:val="24"/>
          <w:szCs w:val="24"/>
        </w:rPr>
        <w:t xml:space="preserve"> - это воспроизведение существенных свойств изучаемого объекта, создание его заместителя и работа с ним. </w:t>
      </w:r>
    </w:p>
    <w:p w:rsidR="008C3626" w:rsidRPr="00B75B65" w:rsidRDefault="0078284E" w:rsidP="00B75B6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 xml:space="preserve">Это опорные схемы, </w:t>
      </w:r>
      <w:proofErr w:type="spellStart"/>
      <w:r w:rsidRPr="00B75B65">
        <w:rPr>
          <w:rFonts w:ascii="Times New Roman" w:eastAsia="Calibri" w:hAnsi="Times New Roman" w:cs="Times New Roman"/>
          <w:sz w:val="24"/>
          <w:szCs w:val="24"/>
        </w:rPr>
        <w:t>мнемотаблицы</w:t>
      </w:r>
      <w:proofErr w:type="spellEnd"/>
      <w:r w:rsidRPr="00B75B65">
        <w:rPr>
          <w:rFonts w:ascii="Times New Roman" w:eastAsia="Calibri" w:hAnsi="Times New Roman" w:cs="Times New Roman"/>
          <w:sz w:val="24"/>
          <w:szCs w:val="24"/>
        </w:rPr>
        <w:t xml:space="preserve">, пиктограммы, предметные картинки. </w:t>
      </w:r>
    </w:p>
    <w:p w:rsidR="0078284E" w:rsidRPr="00B75B65" w:rsidRDefault="0078284E" w:rsidP="00B75B6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b/>
          <w:sz w:val="24"/>
          <w:szCs w:val="24"/>
        </w:rPr>
        <w:t xml:space="preserve">Опорные схемы </w:t>
      </w:r>
      <w:r w:rsidRPr="00B75B65">
        <w:rPr>
          <w:rFonts w:ascii="Times New Roman" w:eastAsia="Calibri" w:hAnsi="Times New Roman" w:cs="Times New Roman"/>
          <w:sz w:val="24"/>
          <w:szCs w:val="24"/>
        </w:rPr>
        <w:t>— это попытка задействовать для решения познавательных задач зрительную, двигательную, ассоциативную память.</w:t>
      </w:r>
    </w:p>
    <w:p w:rsidR="0078284E" w:rsidRPr="00B75B65" w:rsidRDefault="0078284E" w:rsidP="00B75B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 xml:space="preserve">Средства наглядного моделирования используются при обучении дошкольников: </w:t>
      </w:r>
    </w:p>
    <w:p w:rsidR="0078284E" w:rsidRPr="00B75B65" w:rsidRDefault="0078284E" w:rsidP="00B75B65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>Пересказу;</w:t>
      </w:r>
    </w:p>
    <w:p w:rsidR="0078284E" w:rsidRPr="00B75B65" w:rsidRDefault="0078284E" w:rsidP="00B75B65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>Составлению описательного рассказа о единичных предметах;</w:t>
      </w:r>
    </w:p>
    <w:p w:rsidR="0078284E" w:rsidRPr="00B75B65" w:rsidRDefault="0078284E" w:rsidP="00B75B65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>Составлению рассказов по серии картин, по сюжетной и пейзажной картине;</w:t>
      </w:r>
    </w:p>
    <w:p w:rsidR="0078284E" w:rsidRPr="00B75B65" w:rsidRDefault="0078284E" w:rsidP="00B75B65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>Составлению рассказов из личного опыта;</w:t>
      </w:r>
    </w:p>
    <w:p w:rsidR="0078284E" w:rsidRPr="00B75B65" w:rsidRDefault="0078284E" w:rsidP="00B75B65">
      <w:pPr>
        <w:numPr>
          <w:ilvl w:val="0"/>
          <w:numId w:val="6"/>
        </w:numPr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>Рассказыванию (с элементами творчества).</w:t>
      </w:r>
    </w:p>
    <w:p w:rsidR="0078284E" w:rsidRPr="00B75B65" w:rsidRDefault="0078284E" w:rsidP="00B75B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 xml:space="preserve">При этом метод наглядного моделирования </w:t>
      </w:r>
      <w:r w:rsidRPr="00B75B65">
        <w:rPr>
          <w:rFonts w:ascii="Times New Roman" w:eastAsia="Calibri" w:hAnsi="Times New Roman" w:cs="Times New Roman"/>
          <w:b/>
          <w:sz w:val="24"/>
          <w:szCs w:val="24"/>
        </w:rPr>
        <w:t>способствует:</w:t>
      </w:r>
      <w:r w:rsidRPr="00B75B6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8284E" w:rsidRPr="00B75B65" w:rsidRDefault="0078284E" w:rsidP="00B75B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>- усвоению принципа замещения (умения обозначать персонажей и атрибуты художественного произведения заместителями);</w:t>
      </w:r>
    </w:p>
    <w:p w:rsidR="0078284E" w:rsidRPr="00B75B65" w:rsidRDefault="0078284E" w:rsidP="00B75B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>- передачи события при помощи заместителей;</w:t>
      </w:r>
    </w:p>
    <w:p w:rsidR="0078284E" w:rsidRPr="00B75B65" w:rsidRDefault="0078284E" w:rsidP="00B75B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>- овладению умением выделять значимые для развития сюжета фрагменты картины;</w:t>
      </w:r>
    </w:p>
    <w:p w:rsidR="0078284E" w:rsidRPr="00B75B65" w:rsidRDefault="0078284E" w:rsidP="00B75B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>-  определять взаимосвязь между ними и объединять их в один сюжет;</w:t>
      </w:r>
    </w:p>
    <w:p w:rsidR="0078284E" w:rsidRPr="00B75B65" w:rsidRDefault="0078284E" w:rsidP="00B75B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>- формированию умения создавать особый замысел и разворачивать его в полный рассказ с различными деталями и событиями;</w:t>
      </w:r>
    </w:p>
    <w:p w:rsidR="0078284E" w:rsidRPr="00B75B65" w:rsidRDefault="0078284E" w:rsidP="00B75B65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>- обучению составлять рассказы-описания по пейзажной картине.</w:t>
      </w:r>
    </w:p>
    <w:p w:rsidR="0078284E" w:rsidRPr="00B75B65" w:rsidRDefault="0078284E" w:rsidP="00B75B6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pacing w:val="-1"/>
          <w:sz w:val="24"/>
          <w:szCs w:val="24"/>
        </w:rPr>
        <w:t>Рассмотрим использование наглядного моделирования, представленного в виде картинно-</w:t>
      </w:r>
      <w:r w:rsidRPr="00B75B65">
        <w:rPr>
          <w:rFonts w:ascii="Times New Roman" w:eastAsia="Calibri" w:hAnsi="Times New Roman" w:cs="Times New Roman"/>
          <w:sz w:val="24"/>
          <w:szCs w:val="24"/>
        </w:rPr>
        <w:t>графического плана высказывания, в формировании различных видов речевой деятельности.</w:t>
      </w:r>
    </w:p>
    <w:p w:rsidR="0078284E" w:rsidRPr="00B75B65" w:rsidRDefault="0078284E" w:rsidP="00B75B65">
      <w:pPr>
        <w:numPr>
          <w:ilvl w:val="0"/>
          <w:numId w:val="7"/>
        </w:numPr>
        <w:shd w:val="clear" w:color="auto" w:fill="FFFFFF"/>
        <w:tabs>
          <w:tab w:val="left" w:pos="76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Пересказ текстов.</w:t>
      </w:r>
    </w:p>
    <w:p w:rsidR="0078284E" w:rsidRPr="00B75B65" w:rsidRDefault="0078284E" w:rsidP="00B75B6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>Пересказ - более легкий вид монологической речи, т.к. он придерживается авторской позиции произведения, в нем используется готовый авторский сюжет и готовые речевые формы и приёмы. Это в какой-то мере отраженная речь с известной долей самостоятельности. Картинно-графический план выступает здесь как средство мнемотехники (мнемотехника, или мнемоника - система различных приёмов, облегчающих запоминание и увеличивающих объем памяти путем образования дополнительных ассоциаций).</w:t>
      </w:r>
    </w:p>
    <w:p w:rsidR="0078284E" w:rsidRPr="00B75B65" w:rsidRDefault="0078284E" w:rsidP="00B75B6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 xml:space="preserve">С помощью картинно-графического плана, представленного как в виде пиктограмм, так и в виде предметных картинок дети пересказывают тексты, учат загадки и т.д. </w:t>
      </w:r>
    </w:p>
    <w:p w:rsidR="0078284E" w:rsidRPr="00B75B65" w:rsidRDefault="0078284E" w:rsidP="00B75B65">
      <w:pPr>
        <w:shd w:val="clear" w:color="auto" w:fill="FFFFFF"/>
        <w:tabs>
          <w:tab w:val="left" w:pos="864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5B6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B75B65">
        <w:rPr>
          <w:rFonts w:ascii="Times New Roman" w:eastAsia="Calibri" w:hAnsi="Times New Roman" w:cs="Times New Roman"/>
          <w:b/>
          <w:sz w:val="24"/>
          <w:szCs w:val="24"/>
        </w:rPr>
        <w:t xml:space="preserve">. Составление повествовательных рассказов по серии сюжетных </w:t>
      </w:r>
      <w:r w:rsidRPr="00B75B65">
        <w:rPr>
          <w:rFonts w:ascii="Times New Roman" w:eastAsia="Calibri" w:hAnsi="Times New Roman" w:cs="Times New Roman"/>
          <w:b/>
          <w:bCs/>
          <w:sz w:val="24"/>
          <w:szCs w:val="24"/>
        </w:rPr>
        <w:t>картин.</w:t>
      </w:r>
    </w:p>
    <w:p w:rsidR="0078284E" w:rsidRPr="00B75B65" w:rsidRDefault="0078284E" w:rsidP="00B75B6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составлении различных по сложности рассказов усиливается роль и значения моделирования, самостоятельного отбора лексики, синтаксических конструкций, выразительных средств языка. Дети испытывают трудности в построении сюжета, тут им на помощь приходит картинно-графический план. Он служит моделью рассказа, и ребенку, при наличии наглядной опоры остается самостоятельно подобрать лексический материал, построить предложения.  Прежде, чем дать детям задание </w:t>
      </w:r>
      <w:r w:rsidRPr="00B75B65">
        <w:rPr>
          <w:rFonts w:ascii="Times New Roman" w:eastAsia="Calibri" w:hAnsi="Times New Roman" w:cs="Times New Roman"/>
          <w:spacing w:val="-5"/>
          <w:sz w:val="24"/>
          <w:szCs w:val="24"/>
        </w:rPr>
        <w:t>составить рассказ по серии картин, необходим</w:t>
      </w:r>
      <w:r w:rsidR="00EF0B2C" w:rsidRPr="00B75B65">
        <w:rPr>
          <w:rFonts w:ascii="Times New Roman" w:eastAsia="Calibri" w:hAnsi="Times New Roman" w:cs="Times New Roman"/>
          <w:spacing w:val="-5"/>
          <w:sz w:val="24"/>
          <w:szCs w:val="24"/>
        </w:rPr>
        <w:t>а</w:t>
      </w:r>
      <w:r w:rsidRPr="00B75B6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подготовительная работа: рассмотреть внимательно </w:t>
      </w:r>
      <w:r w:rsidRPr="00B75B65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 xml:space="preserve">все </w:t>
      </w:r>
      <w:r w:rsidRPr="00B75B6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картинки серии, отметить, что главное на каждой из них, определить сюжетную линию и т.д. </w:t>
      </w:r>
      <w:r w:rsidRPr="00B75B65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Часто при составлении рассказа дети упускают диалоги героев, слова-признаки, характеризующие и </w:t>
      </w:r>
      <w:r w:rsidRPr="00B75B65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описывающие персонажей. </w:t>
      </w:r>
    </w:p>
    <w:p w:rsidR="0078284E" w:rsidRPr="00B75B65" w:rsidRDefault="0078284E" w:rsidP="00B75B65">
      <w:pPr>
        <w:shd w:val="clear" w:color="auto" w:fill="FFFFFF"/>
        <w:tabs>
          <w:tab w:val="left" w:pos="93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val="en-US"/>
        </w:rPr>
        <w:t>III</w:t>
      </w:r>
      <w:r w:rsidRPr="00B75B6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>.</w:t>
      </w:r>
      <w:r w:rsidRPr="00B75B65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Составление описательных рассказов по сюжетной картине.</w:t>
      </w:r>
    </w:p>
    <w:p w:rsidR="0078284E" w:rsidRPr="00B75B65" w:rsidRDefault="0078284E" w:rsidP="00B75B6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 xml:space="preserve">Для рассказа по сюжетной картинке картинно-графический план просто необходим. </w:t>
      </w:r>
      <w:r w:rsidRPr="00B75B6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Ребенку трудно «сконструировать ситуацию», изображенную на картине, придумать развитие </w:t>
      </w:r>
      <w:r w:rsidRPr="00B75B65">
        <w:rPr>
          <w:rFonts w:ascii="Times New Roman" w:eastAsia="Calibri" w:hAnsi="Times New Roman" w:cs="Times New Roman"/>
          <w:sz w:val="24"/>
          <w:szCs w:val="24"/>
        </w:rPr>
        <w:t xml:space="preserve">событий и грамотно закончить свой рассказ, т.е. оформить речевым материалом схему построения высказывания: зачин </w:t>
      </w:r>
      <w:r w:rsidR="00316D70" w:rsidRPr="00B75B65">
        <w:rPr>
          <w:rFonts w:ascii="Times New Roman" w:eastAsia="Calibri" w:hAnsi="Times New Roman" w:cs="Times New Roman"/>
          <w:sz w:val="24"/>
          <w:szCs w:val="24"/>
        </w:rPr>
        <w:t>–</w:t>
      </w:r>
      <w:r w:rsidRPr="00B75B65">
        <w:rPr>
          <w:rFonts w:ascii="Times New Roman" w:eastAsia="Calibri" w:hAnsi="Times New Roman" w:cs="Times New Roman"/>
          <w:sz w:val="24"/>
          <w:szCs w:val="24"/>
        </w:rPr>
        <w:t xml:space="preserve"> развитие</w:t>
      </w:r>
      <w:r w:rsidR="00316D70" w:rsidRPr="00B75B65">
        <w:rPr>
          <w:rFonts w:ascii="Times New Roman" w:eastAsia="Calibri" w:hAnsi="Times New Roman" w:cs="Times New Roman"/>
          <w:sz w:val="24"/>
          <w:szCs w:val="24"/>
        </w:rPr>
        <w:t xml:space="preserve"> событий – </w:t>
      </w:r>
      <w:r w:rsidRPr="00B75B65">
        <w:rPr>
          <w:rFonts w:ascii="Times New Roman" w:eastAsia="Calibri" w:hAnsi="Times New Roman" w:cs="Times New Roman"/>
          <w:sz w:val="24"/>
          <w:szCs w:val="24"/>
        </w:rPr>
        <w:t>итог.</w:t>
      </w:r>
    </w:p>
    <w:p w:rsidR="0078284E" w:rsidRPr="00B75B65" w:rsidRDefault="0078284E" w:rsidP="00B75B6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 xml:space="preserve">При составлении описательных рассказов по сюжетной картинке особое внимание </w:t>
      </w:r>
      <w:r w:rsidRPr="00B75B6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уделяется приемам, направленным на развитие внимания, зрительного восприятия, логического </w:t>
      </w:r>
      <w:r w:rsidRPr="00B75B65">
        <w:rPr>
          <w:rFonts w:ascii="Times New Roman" w:eastAsia="Calibri" w:hAnsi="Times New Roman" w:cs="Times New Roman"/>
          <w:sz w:val="24"/>
          <w:szCs w:val="24"/>
        </w:rPr>
        <w:t>мышления. Существует несколько видов занятий с картинным материалом.</w:t>
      </w:r>
    </w:p>
    <w:p w:rsidR="0078284E" w:rsidRPr="00B75B65" w:rsidRDefault="0078284E" w:rsidP="00B75B65">
      <w:pPr>
        <w:shd w:val="clear" w:color="auto" w:fill="FFFFFF"/>
        <w:tabs>
          <w:tab w:val="left" w:pos="931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b/>
          <w:bCs/>
          <w:spacing w:val="-7"/>
          <w:sz w:val="24"/>
          <w:szCs w:val="24"/>
          <w:lang w:val="en-US"/>
        </w:rPr>
        <w:t>IV</w:t>
      </w:r>
      <w:proofErr w:type="gramStart"/>
      <w:r w:rsidRPr="00B75B65">
        <w:rPr>
          <w:rFonts w:ascii="Times New Roman" w:eastAsia="Calibri" w:hAnsi="Times New Roman" w:cs="Times New Roman"/>
          <w:b/>
          <w:bCs/>
          <w:spacing w:val="-7"/>
          <w:sz w:val="24"/>
          <w:szCs w:val="24"/>
        </w:rPr>
        <w:t xml:space="preserve">.  </w:t>
      </w:r>
      <w:r w:rsidRPr="00B75B6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Составление</w:t>
      </w:r>
      <w:proofErr w:type="gramEnd"/>
      <w:r w:rsidRPr="00B75B6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описательных рассказов.</w:t>
      </w:r>
    </w:p>
    <w:p w:rsidR="0078284E" w:rsidRPr="00B75B65" w:rsidRDefault="0078284E" w:rsidP="00B75B6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 xml:space="preserve">Особенно ощутимую помощь картинно-графический план оказывает в составлении </w:t>
      </w:r>
      <w:r w:rsidRPr="00B75B6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описательных рассказов. Сложность обучения описанию обусловлена тем, что для создания и </w:t>
      </w:r>
      <w:r w:rsidRPr="00B75B65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понимания такого функционального типа речи не достаточно накопленного жизненного опыта, а </w:t>
      </w:r>
      <w:r w:rsidRPr="00B75B65">
        <w:rPr>
          <w:rFonts w:ascii="Times New Roman" w:eastAsia="Calibri" w:hAnsi="Times New Roman" w:cs="Times New Roman"/>
          <w:sz w:val="24"/>
          <w:szCs w:val="24"/>
        </w:rPr>
        <w:t>необходима активная интеллектуальная работа самого ребенка по выделению признаков и свой</w:t>
      </w:r>
      <w:proofErr w:type="gramStart"/>
      <w:r w:rsidRPr="00B75B65">
        <w:rPr>
          <w:rFonts w:ascii="Times New Roman" w:eastAsia="Calibri" w:hAnsi="Times New Roman" w:cs="Times New Roman"/>
          <w:sz w:val="24"/>
          <w:szCs w:val="24"/>
        </w:rPr>
        <w:t>ств пр</w:t>
      </w:r>
      <w:proofErr w:type="gramEnd"/>
      <w:r w:rsidRPr="00B75B65">
        <w:rPr>
          <w:rFonts w:ascii="Times New Roman" w:eastAsia="Calibri" w:hAnsi="Times New Roman" w:cs="Times New Roman"/>
          <w:sz w:val="24"/>
          <w:szCs w:val="24"/>
        </w:rPr>
        <w:t>едмета или явления.</w:t>
      </w:r>
    </w:p>
    <w:p w:rsidR="0078284E" w:rsidRPr="00B75B65" w:rsidRDefault="0078284E" w:rsidP="00B75B6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 xml:space="preserve">Прежде чем описывать предмет, ребенок должен научиться выделять наиболее </w:t>
      </w:r>
      <w:r w:rsidRPr="00B75B65">
        <w:rPr>
          <w:rFonts w:ascii="Times New Roman" w:eastAsia="Calibri" w:hAnsi="Times New Roman" w:cs="Times New Roman"/>
          <w:bCs/>
          <w:sz w:val="24"/>
          <w:szCs w:val="24"/>
        </w:rPr>
        <w:t>существенные</w:t>
      </w:r>
      <w:r w:rsidRPr="00B75B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75B65">
        <w:rPr>
          <w:rFonts w:ascii="Times New Roman" w:eastAsia="Calibri" w:hAnsi="Times New Roman" w:cs="Times New Roman"/>
          <w:sz w:val="24"/>
          <w:szCs w:val="24"/>
        </w:rPr>
        <w:t>черты предмета, подбирать точные слова, выражать свое отношение к описываемому предмету и грамматически правильно оформлять фразу.</w:t>
      </w:r>
    </w:p>
    <w:p w:rsidR="0078284E" w:rsidRPr="00B75B65" w:rsidRDefault="0078284E" w:rsidP="00B75B6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Наглядное моделирование стимулирует развитие исследовательских способностей детей, </w:t>
      </w:r>
      <w:r w:rsidRPr="00B75B65">
        <w:rPr>
          <w:rFonts w:ascii="Times New Roman" w:eastAsia="Calibri" w:hAnsi="Times New Roman" w:cs="Times New Roman"/>
          <w:sz w:val="24"/>
          <w:szCs w:val="24"/>
        </w:rPr>
        <w:t xml:space="preserve">привлекает их внимание к признакам предмета, помогает определять способы сенсорного </w:t>
      </w:r>
      <w:r w:rsidRPr="00B75B65">
        <w:rPr>
          <w:rFonts w:ascii="Times New Roman" w:eastAsia="Calibri" w:hAnsi="Times New Roman" w:cs="Times New Roman"/>
          <w:spacing w:val="-1"/>
          <w:sz w:val="24"/>
          <w:szCs w:val="24"/>
        </w:rPr>
        <w:t>обследования предмета и закреплять результаты обследования в наглядном виде.</w:t>
      </w:r>
    </w:p>
    <w:p w:rsidR="0078284E" w:rsidRPr="00B75B65" w:rsidRDefault="0078284E" w:rsidP="00B75B65">
      <w:pPr>
        <w:shd w:val="clear" w:color="auto" w:fill="FFFFFF"/>
        <w:tabs>
          <w:tab w:val="left" w:pos="840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75B65">
        <w:rPr>
          <w:rFonts w:ascii="Times New Roman" w:eastAsia="Calibri" w:hAnsi="Times New Roman" w:cs="Times New Roman"/>
          <w:b/>
          <w:bCs/>
          <w:spacing w:val="-13"/>
          <w:sz w:val="24"/>
          <w:szCs w:val="24"/>
          <w:lang w:val="en-US"/>
        </w:rPr>
        <w:t>V</w:t>
      </w:r>
      <w:r w:rsidRPr="00B75B65">
        <w:rPr>
          <w:rFonts w:ascii="Times New Roman" w:eastAsia="Calibri" w:hAnsi="Times New Roman" w:cs="Times New Roman"/>
          <w:b/>
          <w:bCs/>
          <w:spacing w:val="-13"/>
          <w:sz w:val="24"/>
          <w:szCs w:val="24"/>
        </w:rPr>
        <w:t xml:space="preserve">.  </w:t>
      </w:r>
      <w:r w:rsidRPr="00B75B6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Составление</w:t>
      </w:r>
      <w:proofErr w:type="gramEnd"/>
      <w:r w:rsidRPr="00B75B65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 рассказов по замыслу.</w:t>
      </w:r>
    </w:p>
    <w:p w:rsidR="0078284E" w:rsidRPr="00B75B65" w:rsidRDefault="0078284E" w:rsidP="00B75B65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5B65">
        <w:rPr>
          <w:rFonts w:ascii="Times New Roman" w:eastAsia="Calibri" w:hAnsi="Times New Roman" w:cs="Times New Roman"/>
          <w:sz w:val="24"/>
          <w:szCs w:val="24"/>
        </w:rPr>
        <w:t xml:space="preserve">Дети  подготовительной  к  школе  группы  могут     самостоятельно  зарисовать  тексты небольших рассказов, загадки. </w:t>
      </w:r>
    </w:p>
    <w:p w:rsidR="00CC14E6" w:rsidRPr="00B75B65" w:rsidRDefault="00CC14E6" w:rsidP="00B75B6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Мнемотехника в речевом развитии дошкольников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речи является одним из самых важных приобретений ребёнка в дошкольном возрасте и рассматривается в современном дошкольном образовании как общая основа воспитания и обучения детей.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– образная, богатая синонимами, дополнениями и описаниями речь у детей дошкольного возраста – явление редкое.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с детьми, я столкнулась с тем, что у них плохо развита речь, они испытывают затруднения при рассказывании о событиях своей жизни, не все могут пересказать литературное произведение, последовательно составить описательный рассказ, с трудом запоминают стихотворный материал.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Это связано с тем, что в речи детей существует следующие проблемы: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Односложная, состоящая лишь из простых предложений речь.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Неспособность грамматически правильно построить предложение.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Недостаточный словарный запас.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3. Употребление нелитературных слов и выражений.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Бедная диалогическая речь: неспособность грамотно и доступно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сформулировать вопрос, построить краткий или развёрнутый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Неспособность построить монолог: например, сюжетный или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описательный рассказ на предложенную тему, пересказ текста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своими словами.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Отсутствие логического обоснования своих утверждений и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выводов.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Отсутствие навыков культуры речи: неумение использовать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интонацию, регулировать громкость голоса и темп речи и т. д.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Плохая дикция.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Учитывая, что в данное время дети перегружены информацией, необходимо, чтобы процесс обучения был для них интересным, занимательным, развивающим. И для достижения лучших результатов я решила применять стандартные, новые, а главное эффективные методы и приёмы мнемотехники.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Мнемотехника</w:t>
      </w: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переводе с греческого - «искусство запоминания».</w:t>
      </w:r>
    </w:p>
    <w:p w:rsidR="00CC14E6" w:rsidRPr="00B75B65" w:rsidRDefault="008C362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Мнемотехника</w:t>
      </w: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C14E6"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система методов и приёмов, обеспечивающих успешное освоение детьми знаний об особенностях объектов природы, об окружающем мире, эффективное запоминание рассказа, сохранение и воспроизведение информации, и конечно, развитие речи.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мнемотехники:</w:t>
      </w:r>
    </w:p>
    <w:p w:rsidR="00CC14E6" w:rsidRPr="00B75B65" w:rsidRDefault="00CC14E6" w:rsidP="00B75B65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умение с помощью графической аналогии, а так же с помощью заместителей понимать и рассказывать знакомые художественные произведения;</w:t>
      </w:r>
    </w:p>
    <w:p w:rsidR="00CC14E6" w:rsidRPr="00B75B65" w:rsidRDefault="00CC14E6" w:rsidP="00B75B65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психические процессы: мышление, внимание, воображение, память (различные виды);</w:t>
      </w:r>
    </w:p>
    <w:p w:rsidR="00CC14E6" w:rsidRPr="00B75B65" w:rsidRDefault="00CC14E6" w:rsidP="00B75B65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сообразительность, наблюдательность, умение сравнивать, выделять существенные признаки;</w:t>
      </w:r>
    </w:p>
    <w:p w:rsidR="00CC14E6" w:rsidRPr="00B75B65" w:rsidRDefault="00CC14E6" w:rsidP="00B75B65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решению дошкольниками изобретательских задач сказочного, игрового, экологического, этического характера и др.;</w:t>
      </w:r>
    </w:p>
    <w:p w:rsidR="00CC14E6" w:rsidRPr="00B75B65" w:rsidRDefault="00CC14E6" w:rsidP="00B75B65">
      <w:pPr>
        <w:pStyle w:val="a9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любовь к народным и авторским сказкам.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любая работа, мнемотехника строится от </w:t>
      </w:r>
      <w:proofErr w:type="gramStart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простого</w:t>
      </w:r>
      <w:proofErr w:type="gramEnd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сложному. Работа начинается с простейших </w:t>
      </w:r>
      <w:proofErr w:type="spellStart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мнемоквадратов</w:t>
      </w:r>
      <w:proofErr w:type="spellEnd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затем, последовательно переходим к </w:t>
      </w:r>
      <w:proofErr w:type="spellStart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мнемодорожкам</w:t>
      </w:r>
      <w:proofErr w:type="spellEnd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позже - к </w:t>
      </w:r>
      <w:proofErr w:type="spellStart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мнемотаблицам</w:t>
      </w:r>
      <w:proofErr w:type="spellEnd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  <w:proofErr w:type="spellStart"/>
      <w:r w:rsidRPr="00B7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мнемотаблицы</w:t>
      </w:r>
      <w:proofErr w:type="spellEnd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графическое или частично графическое изображение предметов, персонажей сказки, рассказа, явлений природы, некоторых действий, путем выделения главных смысловых звеньев сюжета, т. е можно нарисовать все то, что посчитаете нужным. Главное – нужно передать условно-наглядную схему, изобразить так, чтобы нарисованное было понятно детям. 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изготовления </w:t>
      </w:r>
      <w:proofErr w:type="spellStart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</w:t>
      </w:r>
      <w:proofErr w:type="spellEnd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требуются высокие художественные способности: любой педагог в состоянии нарисовать подобные символические изображения предметов и объектов к выбранному рассказу, сказке.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7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Мнемотаблицы</w:t>
      </w:r>
      <w:proofErr w:type="spellEnd"/>
      <w:r w:rsidRPr="00B7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служат в моей работе дидактическим материалом по развитию связной речи детей и используются </w:t>
      </w:r>
      <w:proofErr w:type="gramStart"/>
      <w:r w:rsidRPr="00B7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</w:t>
      </w:r>
      <w:proofErr w:type="gramEnd"/>
      <w:r w:rsidRPr="00B7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словарного запаса;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пересказах художественной литературы;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обучении составлению рассказов;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заучивании стихотворений, скороговорок, </w:t>
      </w:r>
      <w:proofErr w:type="spellStart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чистоговорок</w:t>
      </w:r>
      <w:proofErr w:type="spellEnd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отгадывании и загадывании загадок;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Мнемотехникой можно начинать заниматься с младшего возраста, но рациональнее вводить её в занятия с 4-5 лет, когда у детей накоплен основной словарный запас.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своей работе в младшем и среднем дошкольном возрасте я применяла цветные </w:t>
      </w:r>
      <w:proofErr w:type="spellStart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мнемотаблицы</w:t>
      </w:r>
      <w:proofErr w:type="spellEnd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в памяти у детей быстрее остаются отдельные образы: лиса - рыжая, мышка - серая, ёлочка - зелёная.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для детей старшего возраста применяю схемы в одном цвете, чтобы не привлекать внимание на яркость символических изображений.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Последовательность работы с </w:t>
      </w:r>
      <w:proofErr w:type="spellStart"/>
      <w:r w:rsidRPr="00B7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мнемотаблицами</w:t>
      </w:r>
      <w:proofErr w:type="spellEnd"/>
      <w:r w:rsidRPr="00B7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этап:</w:t>
      </w: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Рассматривание таблицы и разбор того, что на ней изображено.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 этап: </w:t>
      </w: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перекодирование информации, т. е. преобразование из абстрактных символов слов в образы.</w:t>
      </w:r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 этап:</w:t>
      </w: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перекодирования осуществляется пересказ сказки, рассказ по заданной теме или чтение стихотворения с опорой на символы (образы, т. е. происходит отработка метода запоминания.</w:t>
      </w:r>
      <w:proofErr w:type="gramEnd"/>
    </w:p>
    <w:p w:rsidR="00CC14E6" w:rsidRPr="00B75B65" w:rsidRDefault="00CC14E6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работе я использую </w:t>
      </w:r>
      <w:proofErr w:type="spellStart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мнемотаблицу</w:t>
      </w:r>
      <w:proofErr w:type="spellEnd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составления описательных рассказов. Наглядная схема выступает в качестве плана речевого высказывания. Ребёнок знает, с чего он должен начать, чем продолжить и уточнить свой рассказ, а также как его завершить. Это достигается использованием определённых символов, обозначающих различные признаки предметов. </w:t>
      </w:r>
      <w:proofErr w:type="gramStart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 дикие и домашние животные (знак вопроса – кто это, цвет, части тела, чем покрыто, голос, чем питается, где живёт, что делает и какую пользу приносит человеку.)</w:t>
      </w:r>
      <w:proofErr w:type="gramEnd"/>
    </w:p>
    <w:p w:rsidR="00273151" w:rsidRPr="00B75B65" w:rsidRDefault="00273151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 </w:t>
      </w:r>
      <w:proofErr w:type="spellStart"/>
      <w:r w:rsidRPr="00B75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мнемотаблиц</w:t>
      </w:r>
      <w:proofErr w:type="spellEnd"/>
      <w:r w:rsidRPr="00B75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помогает эффективно воспринимать и воспроизводить полученную информацию.</w:t>
      </w:r>
    </w:p>
    <w:p w:rsidR="00273151" w:rsidRPr="00B75B65" w:rsidRDefault="00273151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Как показала практика, эта методика значительно облегчает детям поиск и запоминание слов, предложений и текстов.</w:t>
      </w:r>
    </w:p>
    <w:p w:rsidR="00EF0B2C" w:rsidRPr="00B75B65" w:rsidRDefault="00273151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Часто педагоги пользуются готовыми схемами Т.А.</w:t>
      </w:r>
      <w:r w:rsidR="00F71440" w:rsidRPr="00B75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5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Ткаченко и сенсорно-графической схемой В.К.</w:t>
      </w:r>
      <w:r w:rsidR="00F71440" w:rsidRPr="00B75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75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Воробьёвой, которые берут за основу, вносят свои изменения и с успехом используют для занятия в детском саду.</w:t>
      </w:r>
      <w:r w:rsidRPr="00B75B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CC14E6" w:rsidRPr="00B75B65" w:rsidRDefault="00273151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Методика мнемотехники — несложный прием для развития речи, облегчающая запоминание и реализующаяся через использование </w:t>
      </w:r>
      <w:proofErr w:type="spellStart"/>
      <w:r w:rsidRPr="00B75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мнемотаблиц</w:t>
      </w:r>
      <w:proofErr w:type="spellEnd"/>
      <w:r w:rsidRPr="00B75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графических рисунков. </w:t>
      </w:r>
    </w:p>
    <w:p w:rsidR="00273151" w:rsidRPr="00B75B65" w:rsidRDefault="00273151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составлении рассказа ребёнок может рисовать картинки сам.</w:t>
      </w:r>
    </w:p>
    <w:p w:rsidR="00273151" w:rsidRPr="00B75B65" w:rsidRDefault="00273151" w:rsidP="00B75B65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Мнемотехника на практике. Из личного опыта</w:t>
      </w:r>
    </w:p>
    <w:p w:rsidR="00273151" w:rsidRPr="00B75B65" w:rsidRDefault="00273151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сформировать речь ребенка и помочь ему почувствовать ритм речи, наполнить его речь красивыми и правильными словами, научить составлять словосочетания и предложения? Используйте мнемотехнику.</w:t>
      </w:r>
    </w:p>
    <w:p w:rsidR="00273151" w:rsidRPr="00B75B65" w:rsidRDefault="00273151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своих занятиях с детьми я использовала книгу, сборник рассказов для развития речи Белоусовой Л.Е. «Научиться пересказывать? Это просто!». Удачно подобранные стихи и рассказы с символьными картинками очень помогали детям в пересказе. К каждому рассказу подобраны картинки-подсказки, которые помогают ребенку запомнить и пересказать тексты. Рисунки в книжке можно раскрашивать. Это способствует развитию мелкой моторики.</w:t>
      </w:r>
    </w:p>
    <w:p w:rsidR="00273151" w:rsidRPr="00B75B65" w:rsidRDefault="00273151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символьные картинки на занятии, я увидела, что сначала дети боялись пересказывать, потому что им казалось, что они ничего не запоминают и не могут выразить свои мысли. Но постепенно они поняли, что по картинкам пересказывать — это интересно, занятно и совсем не сложно. Постепенно это превратилось в посильную игру. Даже просили на каждом занятии «поиграть с картинками»! Ведь заучивать ничег</w:t>
      </w:r>
      <w:r w:rsidR="00A21698"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 надо, нужно только играючи </w:t>
      </w: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«читать картинки». Дети играют, а мы видим в результате осмысленное запоминание.</w:t>
      </w:r>
    </w:p>
    <w:p w:rsidR="00273151" w:rsidRPr="00B75B65" w:rsidRDefault="00273151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Схемы и символьные таблицы – это помощники, которые помогают воспринимать слуховую информацию, перерабатывать зрительную информацию и, не боясь ошибиться, воспроизводить её. </w:t>
      </w:r>
    </w:p>
    <w:p w:rsidR="00273151" w:rsidRPr="00B75B65" w:rsidRDefault="00273151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мы с детьми пересказывали по картинкам из книжки, потом они сами научились схематически изображать те</w:t>
      </w:r>
      <w:proofErr w:type="gramStart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дл</w:t>
      </w:r>
      <w:proofErr w:type="gramEnd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пересказа.</w:t>
      </w:r>
    </w:p>
    <w:p w:rsidR="00273151" w:rsidRPr="00B75B65" w:rsidRDefault="00273151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итоге работы с </w:t>
      </w:r>
      <w:proofErr w:type="spellStart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мнематаблицами</w:t>
      </w:r>
      <w:proofErr w:type="spellEnd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картинками дети научились сами придумывать символьные картинки и могли легко пересказать любой текст.</w:t>
      </w:r>
    </w:p>
    <w:p w:rsidR="00302853" w:rsidRPr="00B75B65" w:rsidRDefault="00302853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Используя в своей работе </w:t>
      </w:r>
      <w:proofErr w:type="gramStart"/>
      <w:r w:rsidRPr="00B7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мнемотехнику</w:t>
      </w:r>
      <w:proofErr w:type="gramEnd"/>
      <w:r w:rsidRPr="00B75B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 пришла к выводу что у детей:</w:t>
      </w:r>
    </w:p>
    <w:p w:rsidR="00302853" w:rsidRPr="00B75B65" w:rsidRDefault="00302853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расширяется круг знаний об окружающем мире;</w:t>
      </w:r>
    </w:p>
    <w:p w:rsidR="00302853" w:rsidRPr="00B75B65" w:rsidRDefault="00302853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появляется желание пересказывать тексты, придумывать интересные</w:t>
      </w:r>
    </w:p>
    <w:p w:rsidR="00302853" w:rsidRPr="00B75B65" w:rsidRDefault="00302853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истории;</w:t>
      </w:r>
    </w:p>
    <w:p w:rsidR="00302853" w:rsidRPr="00B75B65" w:rsidRDefault="00302853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появляется интерес к заучиванию стихов и </w:t>
      </w:r>
      <w:proofErr w:type="spellStart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потешек</w:t>
      </w:r>
      <w:proofErr w:type="spellEnd"/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скороговорок,</w:t>
      </w:r>
    </w:p>
    <w:p w:rsidR="00302853" w:rsidRPr="00B75B65" w:rsidRDefault="00302853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загадок;</w:t>
      </w:r>
    </w:p>
    <w:p w:rsidR="00302853" w:rsidRPr="00B75B65" w:rsidRDefault="00302853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словарный запас выходит на более высокий уровень;</w:t>
      </w:r>
    </w:p>
    <w:p w:rsidR="00302853" w:rsidRPr="00B75B65" w:rsidRDefault="00302853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преодолевают робость, застенчивость, учатся свободно держаться</w:t>
      </w:r>
    </w:p>
    <w:p w:rsidR="00302853" w:rsidRPr="00B75B65" w:rsidRDefault="00302853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аудиторией.</w:t>
      </w:r>
    </w:p>
    <w:p w:rsidR="00140091" w:rsidRPr="00B75B65" w:rsidRDefault="00273151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помнить, что уровень речевого развития определяется словарным запасом ребёнка. И всего несколько шагов, сделанных в этом направлении, помогут вам в развитии речи дошкольника.</w:t>
      </w:r>
    </w:p>
    <w:p w:rsidR="008811F9" w:rsidRPr="00B75B65" w:rsidRDefault="008811F9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75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К.Д. Ушинский писал: «</w:t>
      </w:r>
      <w:r w:rsidRPr="00B75B6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Учите ребёнка каким-нибудь неизвестным ему пяти словам – он будет долго и напрасно мучиться, но свяжите двадцать таких слов с картинками, и он их усвоит на лету</w:t>
      </w:r>
      <w:r w:rsidRPr="00B75B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8811F9" w:rsidRPr="00B75B65" w:rsidRDefault="008811F9" w:rsidP="00B75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811F9" w:rsidRPr="00B75B6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724" w:rsidRDefault="00611724" w:rsidP="00582A67">
      <w:pPr>
        <w:spacing w:after="0" w:line="240" w:lineRule="auto"/>
      </w:pPr>
      <w:r>
        <w:separator/>
      </w:r>
    </w:p>
  </w:endnote>
  <w:endnote w:type="continuationSeparator" w:id="0">
    <w:p w:rsidR="00611724" w:rsidRDefault="00611724" w:rsidP="00582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818020"/>
      <w:docPartObj>
        <w:docPartGallery w:val="Page Numbers (Bottom of Page)"/>
        <w:docPartUnique/>
      </w:docPartObj>
    </w:sdtPr>
    <w:sdtEndPr/>
    <w:sdtContent>
      <w:p w:rsidR="00CC14E6" w:rsidRDefault="00CC14E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8D8">
          <w:rPr>
            <w:noProof/>
          </w:rPr>
          <w:t>2</w:t>
        </w:r>
        <w:r>
          <w:fldChar w:fldCharType="end"/>
        </w:r>
      </w:p>
    </w:sdtContent>
  </w:sdt>
  <w:p w:rsidR="00582A67" w:rsidRDefault="00582A6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724" w:rsidRDefault="00611724" w:rsidP="00582A67">
      <w:pPr>
        <w:spacing w:after="0" w:line="240" w:lineRule="auto"/>
      </w:pPr>
      <w:r>
        <w:separator/>
      </w:r>
    </w:p>
  </w:footnote>
  <w:footnote w:type="continuationSeparator" w:id="0">
    <w:p w:rsidR="00611724" w:rsidRDefault="00611724" w:rsidP="00582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FCF"/>
    <w:multiLevelType w:val="multilevel"/>
    <w:tmpl w:val="FB98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80A37"/>
    <w:multiLevelType w:val="hybridMultilevel"/>
    <w:tmpl w:val="1E02BA4E"/>
    <w:lvl w:ilvl="0" w:tplc="D40A1F5A">
      <w:start w:val="1"/>
      <w:numFmt w:val="upperRoman"/>
      <w:lvlText w:val="%1."/>
      <w:lvlJc w:val="left"/>
      <w:pPr>
        <w:ind w:left="1429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BA66B1"/>
    <w:multiLevelType w:val="multilevel"/>
    <w:tmpl w:val="A1BE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6195F"/>
    <w:multiLevelType w:val="hybridMultilevel"/>
    <w:tmpl w:val="07DE0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60198"/>
    <w:multiLevelType w:val="hybridMultilevel"/>
    <w:tmpl w:val="A9C81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B69E7"/>
    <w:multiLevelType w:val="multilevel"/>
    <w:tmpl w:val="0D34D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183188"/>
    <w:multiLevelType w:val="multilevel"/>
    <w:tmpl w:val="F1B41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817"/>
    <w:rsid w:val="00011FE4"/>
    <w:rsid w:val="00140091"/>
    <w:rsid w:val="001734D4"/>
    <w:rsid w:val="00273151"/>
    <w:rsid w:val="00302853"/>
    <w:rsid w:val="00316D70"/>
    <w:rsid w:val="003F7FA2"/>
    <w:rsid w:val="00582A67"/>
    <w:rsid w:val="00611724"/>
    <w:rsid w:val="006428D8"/>
    <w:rsid w:val="006C4972"/>
    <w:rsid w:val="00707EDA"/>
    <w:rsid w:val="0078284E"/>
    <w:rsid w:val="007F6313"/>
    <w:rsid w:val="00822426"/>
    <w:rsid w:val="008811F9"/>
    <w:rsid w:val="008C3626"/>
    <w:rsid w:val="00A21698"/>
    <w:rsid w:val="00A523DB"/>
    <w:rsid w:val="00B67817"/>
    <w:rsid w:val="00B75B65"/>
    <w:rsid w:val="00C924BE"/>
    <w:rsid w:val="00CC14E6"/>
    <w:rsid w:val="00EF0B2C"/>
    <w:rsid w:val="00EF4FD6"/>
    <w:rsid w:val="00F7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A67"/>
  </w:style>
  <w:style w:type="paragraph" w:styleId="a7">
    <w:name w:val="footer"/>
    <w:basedOn w:val="a"/>
    <w:link w:val="a8"/>
    <w:uiPriority w:val="99"/>
    <w:unhideWhenUsed/>
    <w:rsid w:val="0058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A67"/>
  </w:style>
  <w:style w:type="paragraph" w:styleId="a9">
    <w:name w:val="List Paragraph"/>
    <w:basedOn w:val="a"/>
    <w:uiPriority w:val="34"/>
    <w:qFormat/>
    <w:rsid w:val="00CC14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15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8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2A67"/>
  </w:style>
  <w:style w:type="paragraph" w:styleId="a7">
    <w:name w:val="footer"/>
    <w:basedOn w:val="a"/>
    <w:link w:val="a8"/>
    <w:uiPriority w:val="99"/>
    <w:unhideWhenUsed/>
    <w:rsid w:val="00582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2A67"/>
  </w:style>
  <w:style w:type="paragraph" w:styleId="a9">
    <w:name w:val="List Paragraph"/>
    <w:basedOn w:val="a"/>
    <w:uiPriority w:val="34"/>
    <w:qFormat/>
    <w:rsid w:val="00CC1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9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Алюся</dc:creator>
  <cp:keywords/>
  <dc:description/>
  <cp:lastModifiedBy>Алюся</cp:lastModifiedBy>
  <cp:revision>19</cp:revision>
  <cp:lastPrinted>2016-04-04T13:05:00Z</cp:lastPrinted>
  <dcterms:created xsi:type="dcterms:W3CDTF">2016-03-15T06:37:00Z</dcterms:created>
  <dcterms:modified xsi:type="dcterms:W3CDTF">2016-05-08T03:26:00Z</dcterms:modified>
</cp:coreProperties>
</file>