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FA" w:rsidRDefault="000678FA" w:rsidP="000678F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5311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</w:t>
      </w:r>
      <w:r w:rsidR="00453112" w:rsidRPr="0045311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НОД по </w:t>
      </w:r>
      <w:r w:rsidR="00AD3DC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математике</w:t>
      </w:r>
      <w:r w:rsidRPr="0045311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«Поможем Маше вернуться домой»</w:t>
      </w:r>
    </w:p>
    <w:p w:rsidR="00453112" w:rsidRDefault="00453112" w:rsidP="00453112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Люлина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Светлана Вячеславовна, воспитатель</w:t>
      </w:r>
    </w:p>
    <w:p w:rsidR="00453112" w:rsidRPr="00453112" w:rsidRDefault="00453112" w:rsidP="00453112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МБДОУ «Детский сад № 85», город Рязань</w:t>
      </w:r>
    </w:p>
    <w:p w:rsidR="000678FA" w:rsidRPr="003C0237" w:rsidRDefault="000678FA" w:rsidP="000678F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C0237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0678FA" w:rsidRPr="00C81436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1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0678FA" w:rsidRPr="003C0237" w:rsidRDefault="000678FA" w:rsidP="000678FA">
      <w:pPr>
        <w:numPr>
          <w:ilvl w:val="0"/>
          <w:numId w:val="1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 различать геометрические фигуры: круг, квадрат, треугольник.</w:t>
      </w:r>
    </w:p>
    <w:p w:rsidR="000678FA" w:rsidRPr="003C0237" w:rsidRDefault="000678FA" w:rsidP="000678FA">
      <w:pPr>
        <w:numPr>
          <w:ilvl w:val="0"/>
          <w:numId w:val="1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умения </w:t>
      </w:r>
      <w:r w:rsid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понятия</w:t>
      </w:r>
      <w:r w:rsidR="0072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много, один</w:t>
      </w:r>
      <w:r w:rsidR="00727C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одной, ни одной</w:t>
      </w: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8FA" w:rsidRPr="003C0237" w:rsidRDefault="000678FA" w:rsidP="000678FA">
      <w:pPr>
        <w:numPr>
          <w:ilvl w:val="0"/>
          <w:numId w:val="1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устанавливать отношение между понятиями: большой, поменьше и самый маленький.</w:t>
      </w:r>
    </w:p>
    <w:p w:rsidR="000678FA" w:rsidRPr="003C0237" w:rsidRDefault="000678FA" w:rsidP="000678FA">
      <w:pPr>
        <w:numPr>
          <w:ilvl w:val="0"/>
          <w:numId w:val="1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определять количественное соотношение двух групп предметов; понимать смысл слов: больше - меньше, поровну.</w:t>
      </w:r>
    </w:p>
    <w:p w:rsidR="000678FA" w:rsidRPr="003C0237" w:rsidRDefault="000678FA" w:rsidP="000678FA">
      <w:pPr>
        <w:numPr>
          <w:ilvl w:val="0"/>
          <w:numId w:val="1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речь, наблюдательность, память, мыслительные операции.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геометрические фигуры</w:t>
      </w:r>
      <w:r w:rsidR="0075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круг, квадрат и треугольник </w:t>
      </w: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детей</w:t>
      </w:r>
      <w:r w:rsidR="00753514"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три обруча</w:t>
      </w: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игрушки трёх медведей, три тарелки и три ложки; </w:t>
      </w:r>
      <w:r w:rsidR="00727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корзинка с шишками по количеству детей</w:t>
      </w: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(картинки с бабочками </w:t>
      </w:r>
      <w:r w:rsidR="00453112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цветочками, по 5 штук каждых, к</w:t>
      </w: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 Маша.</w:t>
      </w:r>
      <w:proofErr w:type="gramEnd"/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78FA" w:rsidRPr="003C0237" w:rsidRDefault="000678FA" w:rsidP="000678FA">
      <w:pPr>
        <w:shd w:val="clear" w:color="auto" w:fill="FFFFFF"/>
        <w:spacing w:before="150" w:after="15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у нас гости, давайте с ними поздороваемся.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слышите, кто-то в дверь стучится? (за</w:t>
      </w:r>
      <w:r w:rsidR="005461EE"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61EE"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461EE"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</w:t>
      </w:r>
      <w:r w:rsidR="005461EE"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нам в гости пришла девочка Маша, чтобы рассказать, как ушла она из дома одна в лес, не послушалась маму и папу и заблудилась.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скажите, пожалуйста, правильно Маша поступила, когда ушла из дома одна? Можно уходить из дома одному? (нет).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почему, как вы думаете? (можно заблудиться, потеряться).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хотите помочь Маше найти дорогу домой, чтобы она вернулась к маме и папе? (да).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узнаем у Маши, где она живет? Маша, где ты живешь? (наклониться к кукле).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Маша говорит, что она живет в большом доме. Но чтобы добраться до него, надо выполнить несколько заданий. Ну что, поможем Маше? </w:t>
      </w:r>
      <w:r w:rsidR="005461EE"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отправляемся в путь!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Проходите, садитесь на стульчики (</w:t>
      </w:r>
      <w:r w:rsidR="005461EE"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r w:rsidR="005461EE"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61EE"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 в ряд выложены цветы</w:t>
      </w:r>
      <w:r w:rsidR="005461EE"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- 5 штук).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лесной полянке выросли цветочки. </w:t>
      </w:r>
      <w:proofErr w:type="gramStart"/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они красивые. Сколько их? (много).</w:t>
      </w:r>
    </w:p>
    <w:p w:rsidR="00325D4D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прилетели бабочки. Давайте посадим их по одной на каждый цветочек (выкладываю бабочек на одну меньше, чем цветов). </w:t>
      </w:r>
    </w:p>
    <w:p w:rsidR="00325D4D" w:rsidRDefault="00325D4D" w:rsidP="00325D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Поровну ли цветов и бабочек? (нет). </w:t>
      </w:r>
      <w:r w:rsidR="000678FA"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А  чего больше, бабочек или цветков? (цветков). А чего меньше, цветков или бабочек? (бабочек). Что нужно сделать, чтобы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8FA"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8FA"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8FA"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 стало поровну? (добавить одну бабочку).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D4D" w:rsidRDefault="00325D4D" w:rsidP="00325D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0678FA"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летит ещё одна бабочка. Что теперь можно сказать о количестве цветков и бабочек? (их поровну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бабочек столько же, сколько</w:t>
      </w:r>
      <w:r w:rsidRPr="0032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</w:t>
      </w:r>
      <w:r w:rsidR="000678FA"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78FA" w:rsidRPr="003C0237" w:rsidRDefault="00325D4D" w:rsidP="00325D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78FA"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 первым заданием вы справились, а нам пора идти дальше.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Загадываю загадку:</w:t>
      </w:r>
    </w:p>
    <w:p w:rsidR="000678FA" w:rsidRPr="003C0237" w:rsidRDefault="00B634BD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78FA"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леса на опушке, Трое их живёт в избушке.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3 стула и 3 кружки, 3 кровати, 3 подушки.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без подсказки, Кто герои этой сказки? (три медведя). Правильно!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столе стоят три медведя, три тарелки и три ложки.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вспомним, как звали медведей. (Михайло Иванович, Настасья Петровна и Мишутка).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них самый большой? (Михайло Иванович).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самый маленький? (Мишутка).</w:t>
      </w:r>
    </w:p>
    <w:p w:rsidR="00B634BD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угостим медведей кашей</w:t>
      </w:r>
      <w:r w:rsidR="005461EE"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Саша, из какой тарелки </w:t>
      </w:r>
      <w:proofErr w:type="gramStart"/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Михайло Иванович? (из большой</w:t>
      </w:r>
      <w:r w:rsidR="005461EE"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Настасья Петровна (из тарелки поменьше</w:t>
      </w:r>
      <w:r w:rsidR="005461EE"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Мишутка (из самой маленькой тарелки). А чем они будут кушать? (ложками). 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Повторяется задание с ложками.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справились и с этим заданием, а теперь немного отдохнём.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инутка: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Скачут, скачут </w:t>
      </w:r>
      <w:proofErr w:type="gramStart"/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лесочке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Зайцы – серые клубочки</w:t>
      </w:r>
    </w:p>
    <w:p w:rsidR="000678FA" w:rsidRPr="00C17CD8" w:rsidRDefault="00C17CD8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678FA" w:rsidRPr="00C1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возле груди, как лапки у зайцев; прыжки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0678FA" w:rsidRPr="00C1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 – скок, прыг – скок –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 зайчонок на пенек</w:t>
      </w:r>
    </w:p>
    <w:p w:rsidR="000678FA" w:rsidRPr="00C17CD8" w:rsidRDefault="00C17CD8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678FA" w:rsidRPr="00C1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Прыжки вперед – назад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построил по порядку, стал показывать зарядку.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Раз! Шагают все на месте.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Два! Руками машут вместе.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Три! Присели, дружно встали.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 ушком почесали.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потянулись.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Пять! Прогнулись и нагнулись.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Шесть! Все встали снова в ряд,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Зашагали как отряд.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461EE"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proofErr w:type="gramStart"/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Один-много</w:t>
      </w:r>
      <w:proofErr w:type="gramEnd"/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34BD" w:rsidRPr="003C0237" w:rsidRDefault="005461EE" w:rsidP="003C02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C0237">
        <w:rPr>
          <w:sz w:val="28"/>
          <w:szCs w:val="28"/>
        </w:rPr>
        <w:t xml:space="preserve">- </w:t>
      </w:r>
      <w:r w:rsidR="00B634BD" w:rsidRPr="003C0237">
        <w:rPr>
          <w:sz w:val="28"/>
          <w:szCs w:val="28"/>
        </w:rPr>
        <w:t>Ребята</w:t>
      </w:r>
      <w:r w:rsidR="00453112">
        <w:rPr>
          <w:sz w:val="28"/>
          <w:szCs w:val="28"/>
        </w:rPr>
        <w:t>,</w:t>
      </w:r>
      <w:r w:rsidR="00B634BD" w:rsidRPr="003C0237">
        <w:rPr>
          <w:sz w:val="28"/>
          <w:szCs w:val="28"/>
        </w:rPr>
        <w:t xml:space="preserve"> посмотрите у </w:t>
      </w:r>
      <w:r w:rsidR="003C0237" w:rsidRPr="003C0237">
        <w:rPr>
          <w:sz w:val="28"/>
          <w:szCs w:val="28"/>
        </w:rPr>
        <w:t>Мишутки</w:t>
      </w:r>
      <w:r w:rsidR="00B634BD" w:rsidRPr="003C0237">
        <w:rPr>
          <w:sz w:val="28"/>
          <w:szCs w:val="28"/>
        </w:rPr>
        <w:t xml:space="preserve"> какая красивая корзинка</w:t>
      </w:r>
      <w:r w:rsidR="003C0237" w:rsidRPr="003C0237">
        <w:rPr>
          <w:sz w:val="28"/>
          <w:szCs w:val="28"/>
        </w:rPr>
        <w:t xml:space="preserve">, а в ней шишки. </w:t>
      </w:r>
      <w:r w:rsidR="00B634BD" w:rsidRPr="003C0237">
        <w:rPr>
          <w:sz w:val="28"/>
          <w:szCs w:val="28"/>
        </w:rPr>
        <w:t xml:space="preserve"> </w:t>
      </w:r>
      <w:r w:rsidR="003C0237" w:rsidRPr="003C0237">
        <w:rPr>
          <w:sz w:val="28"/>
          <w:szCs w:val="28"/>
        </w:rPr>
        <w:t>С</w:t>
      </w:r>
      <w:r w:rsidR="00B634BD" w:rsidRPr="003C0237">
        <w:rPr>
          <w:sz w:val="28"/>
          <w:szCs w:val="28"/>
        </w:rPr>
        <w:t>колько шишек у мишки в корзине?</w:t>
      </w:r>
      <w:r w:rsidR="003C0237" w:rsidRPr="003C0237">
        <w:rPr>
          <w:sz w:val="28"/>
          <w:szCs w:val="28"/>
        </w:rPr>
        <w:t xml:space="preserve"> (много).</w:t>
      </w:r>
    </w:p>
    <w:p w:rsidR="003C0237" w:rsidRPr="003C0237" w:rsidRDefault="003C0237" w:rsidP="003C02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C0237">
        <w:rPr>
          <w:sz w:val="28"/>
          <w:szCs w:val="28"/>
        </w:rPr>
        <w:t>Воспитатель д</w:t>
      </w:r>
      <w:r w:rsidR="00B634BD" w:rsidRPr="003C0237">
        <w:rPr>
          <w:sz w:val="28"/>
          <w:szCs w:val="28"/>
        </w:rPr>
        <w:t>остает по одной шишке и раздает их детям.</w:t>
      </w:r>
      <w:r w:rsidRPr="003C0237">
        <w:rPr>
          <w:sz w:val="28"/>
          <w:szCs w:val="28"/>
        </w:rPr>
        <w:t xml:space="preserve"> </w:t>
      </w:r>
    </w:p>
    <w:p w:rsidR="00B634BD" w:rsidRPr="003C0237" w:rsidRDefault="003C0237" w:rsidP="003C02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C0237">
        <w:rPr>
          <w:sz w:val="28"/>
          <w:szCs w:val="28"/>
        </w:rPr>
        <w:t xml:space="preserve">- </w:t>
      </w:r>
      <w:r w:rsidR="00B634BD" w:rsidRPr="003C0237">
        <w:rPr>
          <w:sz w:val="28"/>
          <w:szCs w:val="28"/>
        </w:rPr>
        <w:t xml:space="preserve"> Ребята, а теперь у </w:t>
      </w:r>
      <w:proofErr w:type="gramStart"/>
      <w:r w:rsidR="00B634BD" w:rsidRPr="003C0237">
        <w:rPr>
          <w:sz w:val="28"/>
          <w:szCs w:val="28"/>
        </w:rPr>
        <w:t>вас</w:t>
      </w:r>
      <w:proofErr w:type="gramEnd"/>
      <w:r w:rsidR="00B634BD" w:rsidRPr="003C0237">
        <w:rPr>
          <w:sz w:val="28"/>
          <w:szCs w:val="28"/>
        </w:rPr>
        <w:t xml:space="preserve"> сколько шишек?</w:t>
      </w:r>
      <w:r w:rsidRPr="003C0237">
        <w:rPr>
          <w:sz w:val="28"/>
          <w:szCs w:val="28"/>
        </w:rPr>
        <w:t xml:space="preserve"> (по одной)</w:t>
      </w:r>
    </w:p>
    <w:p w:rsidR="003C0237" w:rsidRPr="003C0237" w:rsidRDefault="00B634BD" w:rsidP="003C02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C0237">
        <w:rPr>
          <w:sz w:val="28"/>
          <w:szCs w:val="28"/>
        </w:rPr>
        <w:t>- А сколько в корзине осталось шишек?</w:t>
      </w:r>
      <w:r w:rsidR="003C0237" w:rsidRPr="003C0237">
        <w:rPr>
          <w:sz w:val="28"/>
          <w:szCs w:val="28"/>
        </w:rPr>
        <w:t xml:space="preserve"> (ни одной)</w:t>
      </w:r>
    </w:p>
    <w:p w:rsidR="00B634BD" w:rsidRPr="003C0237" w:rsidRDefault="00B634BD" w:rsidP="003C02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C0237">
        <w:rPr>
          <w:sz w:val="28"/>
          <w:szCs w:val="28"/>
        </w:rPr>
        <w:t>- Правильно.</w:t>
      </w:r>
    </w:p>
    <w:p w:rsidR="00B634BD" w:rsidRPr="003C0237" w:rsidRDefault="00B634BD" w:rsidP="003C02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C0237">
        <w:rPr>
          <w:sz w:val="28"/>
          <w:szCs w:val="28"/>
        </w:rPr>
        <w:t xml:space="preserve">- </w:t>
      </w:r>
      <w:r w:rsidR="003C0237" w:rsidRPr="003C0237">
        <w:rPr>
          <w:sz w:val="28"/>
          <w:szCs w:val="28"/>
        </w:rPr>
        <w:t xml:space="preserve">Давайте положим по одной шишке назад в корзинку </w:t>
      </w:r>
      <w:r w:rsidRPr="003C0237">
        <w:rPr>
          <w:sz w:val="28"/>
          <w:szCs w:val="28"/>
        </w:rPr>
        <w:t>(складывают шишки в корзину)</w:t>
      </w:r>
      <w:r w:rsidR="003C0237" w:rsidRPr="003C0237">
        <w:rPr>
          <w:sz w:val="28"/>
          <w:szCs w:val="28"/>
        </w:rPr>
        <w:t>.</w:t>
      </w:r>
    </w:p>
    <w:p w:rsidR="00B634BD" w:rsidRPr="003C0237" w:rsidRDefault="003C0237" w:rsidP="003C02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C0237">
        <w:rPr>
          <w:sz w:val="28"/>
          <w:szCs w:val="28"/>
        </w:rPr>
        <w:t>-</w:t>
      </w:r>
      <w:r w:rsidR="00B634BD" w:rsidRPr="003C0237">
        <w:rPr>
          <w:sz w:val="28"/>
          <w:szCs w:val="28"/>
        </w:rPr>
        <w:t xml:space="preserve"> Ребята</w:t>
      </w:r>
      <w:r w:rsidRPr="003C0237">
        <w:rPr>
          <w:sz w:val="28"/>
          <w:szCs w:val="28"/>
        </w:rPr>
        <w:t xml:space="preserve">, </w:t>
      </w:r>
      <w:r w:rsidR="00B634BD" w:rsidRPr="003C0237">
        <w:rPr>
          <w:sz w:val="28"/>
          <w:szCs w:val="28"/>
        </w:rPr>
        <w:t xml:space="preserve"> сколько же теперь у мишки шишек в корзине</w:t>
      </w:r>
      <w:r w:rsidRPr="003C0237">
        <w:rPr>
          <w:sz w:val="28"/>
          <w:szCs w:val="28"/>
        </w:rPr>
        <w:t>? (м</w:t>
      </w:r>
      <w:r w:rsidR="00B634BD" w:rsidRPr="003C0237">
        <w:rPr>
          <w:sz w:val="28"/>
          <w:szCs w:val="28"/>
        </w:rPr>
        <w:t>ного</w:t>
      </w:r>
      <w:r w:rsidRPr="003C0237">
        <w:rPr>
          <w:sz w:val="28"/>
          <w:szCs w:val="28"/>
        </w:rPr>
        <w:t>)</w:t>
      </w:r>
      <w:r w:rsidR="00B634BD" w:rsidRPr="003C0237">
        <w:rPr>
          <w:sz w:val="28"/>
          <w:szCs w:val="28"/>
        </w:rPr>
        <w:t>.</w:t>
      </w:r>
    </w:p>
    <w:p w:rsidR="00B634BD" w:rsidRPr="00C17CD8" w:rsidRDefault="003C0237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Спрашиваю по очереди всех детей.</w:t>
      </w:r>
    </w:p>
    <w:p w:rsidR="000678FA" w:rsidRPr="003C0237" w:rsidRDefault="005461EE" w:rsidP="005461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78FA"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 а нам пора продолжать наше путешествие.</w:t>
      </w:r>
    </w:p>
    <w:p w:rsidR="000678FA" w:rsidRPr="003C0237" w:rsidRDefault="000678FA" w:rsidP="005461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я хочу поиграть с вами: раздаю детям геометрические фигуры (круг, квадрат и треугольник).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ковре приготовлены три обруча: в одном обруче лежит круг, в другом – квадрат, в третьем – треугольник.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за фигура? (круг). Какого он цвета?  </w:t>
      </w:r>
      <w:r w:rsidR="00D3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(красный). Что это за фигура? (квадрат). </w:t>
      </w:r>
      <w:proofErr w:type="gramStart"/>
      <w:r w:rsidR="00D35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он цвета?  (синий).</w:t>
      </w:r>
      <w:proofErr w:type="gramEnd"/>
      <w:r w:rsidR="00D35C6D" w:rsidRPr="00D3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за фигура? (треугольник). </w:t>
      </w:r>
      <w:proofErr w:type="gramStart"/>
      <w:r w:rsidR="00D35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Какого он цвета?  (желтый).</w:t>
      </w:r>
      <w:proofErr w:type="gramEnd"/>
      <w:r w:rsidR="00D3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Обручи </w:t>
      </w:r>
      <w:r w:rsidR="00D35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ковре - это</w:t>
      </w: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домики; у кого в руке круг (показывает кружок</w:t>
      </w:r>
      <w:r w:rsidR="00B634BD"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тех домик – обруч с кругом, обруч с квадратиком – это дом тех, у кого в руках квадрат (показывает квадрат</w:t>
      </w:r>
      <w:r w:rsidR="00B634BD"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обруч с треугольником – это дом тех, у кого в руках треугольник (показывает треугольник). Пока я играю в бубен, вы бежите  за мной, как только бубен перестает звучать, каждый бежит в свой домик.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выполняет роль </w:t>
      </w:r>
      <w:proofErr w:type="gramStart"/>
      <w:r w:rsidRPr="003C0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направляющего</w:t>
      </w:r>
      <w:proofErr w:type="gramEnd"/>
      <w:r w:rsidRPr="003C0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B634BD" w:rsidRPr="003C0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0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бегут за ним  по одному.</w:t>
      </w:r>
      <w:r w:rsidR="00D3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0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дети разбегутся по местам, воспитатель проверяет, какие фигуры у детей, правильно ли они выбрали домик, уточняет, как называются фигуры в их обруче.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с этим заданием справились, молодцы!</w:t>
      </w:r>
    </w:p>
    <w:p w:rsidR="000678FA" w:rsidRPr="003C0237" w:rsidRDefault="000678FA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смотрите, а что это там, впереди, да это же Машин домик, вот мы с вами и пришли (макет домика).</w:t>
      </w:r>
      <w:r w:rsidR="00B634BD"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как мы помогали Маше найти свой домик, что мы делали</w:t>
      </w:r>
      <w:r w:rsidR="00C17CD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634BD"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задания мы выполняли? </w:t>
      </w:r>
    </w:p>
    <w:p w:rsidR="000678FA" w:rsidRPr="003C0237" w:rsidRDefault="00B634BD" w:rsidP="000678F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78FA" w:rsidRPr="003C02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благодарит детей: Спасибо вам ребята, помогли вы мне дойти до дома, за это я вас угощу (конфеты).</w:t>
      </w:r>
    </w:p>
    <w:p w:rsidR="000678FA" w:rsidRPr="003C0237" w:rsidRDefault="000678FA" w:rsidP="00067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A4E" w:rsidRPr="003C0237" w:rsidRDefault="00FE7A4E"/>
    <w:sectPr w:rsidR="00FE7A4E" w:rsidRPr="003C0237" w:rsidSect="00C814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5B79"/>
    <w:multiLevelType w:val="multilevel"/>
    <w:tmpl w:val="B884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8FA"/>
    <w:rsid w:val="000678FA"/>
    <w:rsid w:val="0007379E"/>
    <w:rsid w:val="000E1478"/>
    <w:rsid w:val="00325D4D"/>
    <w:rsid w:val="00350CA7"/>
    <w:rsid w:val="003C0237"/>
    <w:rsid w:val="00453112"/>
    <w:rsid w:val="00497780"/>
    <w:rsid w:val="005461EE"/>
    <w:rsid w:val="00653EEE"/>
    <w:rsid w:val="00727CBF"/>
    <w:rsid w:val="00753514"/>
    <w:rsid w:val="008777C2"/>
    <w:rsid w:val="00AD3DC8"/>
    <w:rsid w:val="00B634BD"/>
    <w:rsid w:val="00C17CD8"/>
    <w:rsid w:val="00C81436"/>
    <w:rsid w:val="00D3530C"/>
    <w:rsid w:val="00D35C6D"/>
    <w:rsid w:val="00D72F36"/>
    <w:rsid w:val="00FE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dcterms:created xsi:type="dcterms:W3CDTF">2015-12-18T07:11:00Z</dcterms:created>
  <dcterms:modified xsi:type="dcterms:W3CDTF">2016-01-09T17:14:00Z</dcterms:modified>
</cp:coreProperties>
</file>